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29E71674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0C7690">
        <w:rPr>
          <w:rFonts w:ascii="Times New Roman" w:hAnsi="Times New Roman" w:cs="Times New Roman"/>
          <w:sz w:val="28"/>
          <w:szCs w:val="28"/>
        </w:rPr>
        <w:t>Усть-Чемского</w:t>
      </w:r>
      <w:proofErr w:type="spellEnd"/>
      <w:r w:rsidRPr="000C7690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1E4F8B">
        <w:rPr>
          <w:rFonts w:ascii="Times New Roman" w:hAnsi="Times New Roman" w:cs="Times New Roman"/>
          <w:sz w:val="28"/>
          <w:szCs w:val="28"/>
        </w:rPr>
        <w:t>октябрь</w:t>
      </w:r>
      <w:r w:rsidRPr="000C7690">
        <w:rPr>
          <w:rFonts w:ascii="Times New Roman" w:hAnsi="Times New Roman" w:cs="Times New Roman"/>
          <w:sz w:val="28"/>
          <w:szCs w:val="28"/>
        </w:rPr>
        <w:t xml:space="preserve"> 20</w:t>
      </w:r>
      <w:r w:rsidR="00825395">
        <w:rPr>
          <w:rFonts w:ascii="Times New Roman" w:hAnsi="Times New Roman" w:cs="Times New Roman"/>
          <w:sz w:val="28"/>
          <w:szCs w:val="28"/>
        </w:rPr>
        <w:t>22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7777777" w:rsidR="000C7690" w:rsidRDefault="00EE54B7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02CE25FF" w:rsidR="000C7690" w:rsidRPr="009C12D4" w:rsidRDefault="009C12D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D57AA82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589ED155" w:rsidR="000C7690" w:rsidRPr="009C12D4" w:rsidRDefault="009C12D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5DAF6314" w:rsidR="000C7690" w:rsidRDefault="00F149AF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21553A6E" w:rsidR="000C7690" w:rsidRPr="009C12D4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1E4F8B"/>
    <w:rsid w:val="002734DB"/>
    <w:rsid w:val="0033202C"/>
    <w:rsid w:val="003D6B42"/>
    <w:rsid w:val="00516ED3"/>
    <w:rsid w:val="007445DB"/>
    <w:rsid w:val="00825395"/>
    <w:rsid w:val="009C12D4"/>
    <w:rsid w:val="00AC49A1"/>
    <w:rsid w:val="00B50BFE"/>
    <w:rsid w:val="00B665DF"/>
    <w:rsid w:val="00C6782A"/>
    <w:rsid w:val="00E51824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</cp:lastModifiedBy>
  <cp:revision>4</cp:revision>
  <cp:lastPrinted>2019-01-22T07:32:00Z</cp:lastPrinted>
  <dcterms:created xsi:type="dcterms:W3CDTF">2022-04-25T06:15:00Z</dcterms:created>
  <dcterms:modified xsi:type="dcterms:W3CDTF">2022-10-24T04:59:00Z</dcterms:modified>
</cp:coreProperties>
</file>